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ED092" w14:textId="57030251" w:rsidR="00766DDB" w:rsidRDefault="006778E6">
      <w:r>
        <w:rPr>
          <w:noProof/>
        </w:rPr>
        <w:drawing>
          <wp:anchor distT="0" distB="0" distL="114300" distR="114300" simplePos="0" relativeHeight="251658240" behindDoc="0" locked="0" layoutInCell="1" allowOverlap="1" wp14:anchorId="045195F4" wp14:editId="0F9AB40D">
            <wp:simplePos x="0" y="0"/>
            <wp:positionH relativeFrom="column">
              <wp:posOffset>3512185</wp:posOffset>
            </wp:positionH>
            <wp:positionV relativeFrom="paragraph">
              <wp:posOffset>6985</wp:posOffset>
            </wp:positionV>
            <wp:extent cx="1476375" cy="1962150"/>
            <wp:effectExtent l="0" t="0" r="9525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96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6DDB">
        <w:t>6 eieren</w:t>
      </w:r>
    </w:p>
    <w:p w14:paraId="6764306D" w14:textId="3FC30C4A" w:rsidR="00766DDB" w:rsidRDefault="00766DDB">
      <w:r>
        <w:t>6 eetlepels water</w:t>
      </w:r>
    </w:p>
    <w:p w14:paraId="09A2B911" w14:textId="4561E109" w:rsidR="00766DDB" w:rsidRDefault="00766DDB">
      <w:r>
        <w:t>250 g bloemsuiker</w:t>
      </w:r>
    </w:p>
    <w:p w14:paraId="42A27121" w14:textId="77777777" w:rsidR="00766DDB" w:rsidRDefault="00766DDB">
      <w:r>
        <w:t>95 g bloem</w:t>
      </w:r>
    </w:p>
    <w:p w14:paraId="6CDAE26A" w14:textId="77777777" w:rsidR="00766DDB" w:rsidRDefault="00766DDB">
      <w:r>
        <w:t>95 g aardappelzetmeel</w:t>
      </w:r>
    </w:p>
    <w:p w14:paraId="242CFE23" w14:textId="77777777" w:rsidR="00766DDB" w:rsidRDefault="00766DDB">
      <w:r>
        <w:t>1 koffielepel bakpoeder</w:t>
      </w:r>
    </w:p>
    <w:p w14:paraId="6D1E417B" w14:textId="77777777" w:rsidR="00766DDB" w:rsidRDefault="00766DDB"/>
    <w:p w14:paraId="3CC2F170" w14:textId="77777777" w:rsidR="00B314EA" w:rsidRDefault="00766DDB">
      <w:r>
        <w:t>Klop het eiwit stijf op samen met het water.</w:t>
      </w:r>
    </w:p>
    <w:p w14:paraId="1DB522F1" w14:textId="77777777" w:rsidR="00766DDB" w:rsidRDefault="00766DDB">
      <w:r>
        <w:t>Roer en nadien de eigelen onder.</w:t>
      </w:r>
    </w:p>
    <w:p w14:paraId="490A3571" w14:textId="77777777" w:rsidR="00766DDB" w:rsidRDefault="00766DDB">
      <w:r>
        <w:t>Zeef het bloemsuiker en de bloem, aardappelzetmeel en bakpoeder.</w:t>
      </w:r>
    </w:p>
    <w:p w14:paraId="27B10B3E" w14:textId="77777777" w:rsidR="00766DDB" w:rsidRDefault="00766DDB">
      <w:r>
        <w:t>Doe het bloemsuiker onder het beslag, nadien de boem, bakpoeder en het aardappelzetmeel.</w:t>
      </w:r>
    </w:p>
    <w:p w14:paraId="4E08FF2C" w14:textId="77777777" w:rsidR="00766DDB" w:rsidRDefault="00766DDB">
      <w:r>
        <w:t xml:space="preserve">Vet je bakvorm in en </w:t>
      </w:r>
      <w:proofErr w:type="spellStart"/>
      <w:r>
        <w:t>bebloem</w:t>
      </w:r>
      <w:proofErr w:type="spellEnd"/>
      <w:r>
        <w:t xml:space="preserve"> ze.</w:t>
      </w:r>
    </w:p>
    <w:p w14:paraId="4A3216EC" w14:textId="77777777" w:rsidR="00766DDB" w:rsidRDefault="00766DDB">
      <w:r>
        <w:t>Afbakken in voorverwarmde oven van 180°C ongeveer 40 minuten.</w:t>
      </w:r>
    </w:p>
    <w:p w14:paraId="7EA630B3" w14:textId="77777777" w:rsidR="00766DDB" w:rsidRDefault="00766DDB">
      <w:r>
        <w:t>Prik om te zien of hij gebakken is.</w:t>
      </w:r>
    </w:p>
    <w:p w14:paraId="48A7427B" w14:textId="77777777" w:rsidR="00766DDB" w:rsidRDefault="00766DDB"/>
    <w:p w14:paraId="53AE4179" w14:textId="77777777" w:rsidR="00766DDB" w:rsidRDefault="00766DDB">
      <w:r>
        <w:t xml:space="preserve">Crème au </w:t>
      </w:r>
      <w:proofErr w:type="spellStart"/>
      <w:r>
        <w:t>beurre</w:t>
      </w:r>
      <w:proofErr w:type="spellEnd"/>
    </w:p>
    <w:p w14:paraId="5F12A229" w14:textId="77777777" w:rsidR="00766DDB" w:rsidRDefault="00766DDB"/>
    <w:p w14:paraId="68E3EB9D" w14:textId="77777777" w:rsidR="00766DDB" w:rsidRDefault="00766DDB">
      <w:r>
        <w:t>500 g boter</w:t>
      </w:r>
    </w:p>
    <w:p w14:paraId="0AD2D562" w14:textId="77777777" w:rsidR="00766DDB" w:rsidRDefault="00766DDB">
      <w:r>
        <w:t>250 g suiker</w:t>
      </w:r>
    </w:p>
    <w:p w14:paraId="5550C0EE" w14:textId="77777777" w:rsidR="00766DDB" w:rsidRDefault="00766DDB">
      <w:r>
        <w:t>1 dl water</w:t>
      </w:r>
    </w:p>
    <w:p w14:paraId="16064A5F" w14:textId="77777777" w:rsidR="00766DDB" w:rsidRDefault="00766DDB">
      <w:r>
        <w:t>2 eieren</w:t>
      </w:r>
    </w:p>
    <w:p w14:paraId="0A5FE52C" w14:textId="77777777" w:rsidR="00766DDB" w:rsidRDefault="00766DDB"/>
    <w:p w14:paraId="1BE7877A" w14:textId="77777777" w:rsidR="00766DDB" w:rsidRDefault="00766DDB">
      <w:r>
        <w:t>Doe de suiker in een steelpannetje met het water.  Kook het op tot suikerwater.</w:t>
      </w:r>
    </w:p>
    <w:p w14:paraId="1C451988" w14:textId="77777777" w:rsidR="00766DDB" w:rsidRDefault="00766DDB">
      <w:r>
        <w:t>Doe het in een andere kom en doe onder de hete massa de volledige eieren.  Goed kloppen en matig toevoegen anders heb je gebakken ei.</w:t>
      </w:r>
    </w:p>
    <w:p w14:paraId="21F13174" w14:textId="77777777" w:rsidR="00766DDB" w:rsidRDefault="00766DDB">
      <w:r>
        <w:t>Als de massa koud is doe je er de malse boter onder.</w:t>
      </w:r>
    </w:p>
    <w:p w14:paraId="3D02E7B6" w14:textId="77777777" w:rsidR="00766DDB" w:rsidRDefault="00766DDB"/>
    <w:p w14:paraId="33801047" w14:textId="77777777" w:rsidR="00766DDB" w:rsidRDefault="00766DDB"/>
    <w:sectPr w:rsidR="00766D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DDB"/>
    <w:rsid w:val="003B5FEE"/>
    <w:rsid w:val="006778E6"/>
    <w:rsid w:val="00766DDB"/>
    <w:rsid w:val="00F3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18EEA"/>
  <w15:chartTrackingRefBased/>
  <w15:docId w15:val="{6A324A60-DB93-4F22-8072-B666492A5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A29857B2BA3F4B92191901834D5D92" ma:contentTypeVersion="7" ma:contentTypeDescription="Een nieuw document maken." ma:contentTypeScope="" ma:versionID="5d15d1a751be481a2b5b2b5de978b64c">
  <xsd:schema xmlns:xsd="http://www.w3.org/2001/XMLSchema" xmlns:xs="http://www.w3.org/2001/XMLSchema" xmlns:p="http://schemas.microsoft.com/office/2006/metadata/properties" xmlns:ns3="e2d1feb8-f7b3-42ed-8fdd-a39b3fd258f6" targetNamespace="http://schemas.microsoft.com/office/2006/metadata/properties" ma:root="true" ma:fieldsID="eaa15b6526abf739171fc17c2ac9337d" ns3:_="">
    <xsd:import namespace="e2d1feb8-f7b3-42ed-8fdd-a39b3fd258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d1feb8-f7b3-42ed-8fdd-a39b3fd258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E21217-ADAB-46E9-8949-DF9B462B6B5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2D2B301-FB52-476E-9A2E-A16F7481DC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213C61-A004-4A02-BB59-7BF940E9E8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d1feb8-f7b3-42ed-8fdd-a39b3fd258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Wuestenberg</dc:creator>
  <cp:keywords/>
  <dc:description/>
  <cp:lastModifiedBy>Rita Roosen</cp:lastModifiedBy>
  <cp:revision>2</cp:revision>
  <dcterms:created xsi:type="dcterms:W3CDTF">2022-02-25T11:56:00Z</dcterms:created>
  <dcterms:modified xsi:type="dcterms:W3CDTF">2022-02-25T11:56:00Z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0x010100E6A29857B2BA3F4B92191901834D5D92</vt:lpwstr>
  </property>
</Properties>
</file>